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921E9" w14:textId="77777777" w:rsidR="00555A66" w:rsidRPr="00555A66" w:rsidRDefault="00555A66" w:rsidP="00555A6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bookmarkStart w:id="0" w:name="_GoBack"/>
      <w:bookmarkEnd w:id="0"/>
      <w:r w:rsidRPr="00555A6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Szanowni Rodzice!</w:t>
      </w:r>
    </w:p>
    <w:p w14:paraId="5826D4AA" w14:textId="558E6560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Jeżeli podjęliście Państwo decyzję, aby od 1 września 2023 roku Wasze dziecko rozpoczęło edukację w jednym z przedszkoli prowadzonych przez Gminę </w:t>
      </w:r>
      <w:r w:rsidR="00172DD0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Gołdap</w:t>
      </w: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, warto zapoznać się z zasadami tegorocznego naboru, który w tym roku zostanie przeprowadzony przy pomocy systemu elektronicznego w Przedszkol</w:t>
      </w:r>
      <w:r w:rsidR="00172DD0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u Samorządowym</w:t>
      </w: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Nr 1 </w:t>
      </w:r>
      <w:r w:rsidR="00D70301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w Gołdapi </w:t>
      </w: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oraz w oddziałach przedszkolnych w Szkołach Podstawowych Nr 1,</w:t>
      </w:r>
      <w:r w:rsidR="00172DD0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2,3,5</w:t>
      </w: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w </w:t>
      </w:r>
      <w:r w:rsidR="00172DD0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Gołdapi, Szkole Podstawowej w Grabowie oraz </w:t>
      </w: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w Szkole Podstawowej w </w:t>
      </w:r>
      <w:r w:rsidR="00172DD0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Pogorzeli</w:t>
      </w: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. Chcąc ułatwić Państwu proces zapisu dziecka do przedszkola przedstawiamy zasady rekrutacji „krok po kroku”.</w:t>
      </w:r>
    </w:p>
    <w:p w14:paraId="64B962AF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Rekrutacja do przedszkoli na rok szkolny 2023/2024 odbywa się na zasadach, które zostały określne w rozdziale 6 ustawy z dnia 14 grudnia 2016 r. Prawo oświatowe (Dz. U. z 2021 r. poz. 1082 z późn. zm.).</w:t>
      </w:r>
    </w:p>
    <w:p w14:paraId="370BC71D" w14:textId="421DA1A2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Rodziców, którzy chcą po raz pierwszy zapisać swoje dziecko do publicznego przedszkola/oddziału przedszkolnego lub zmienić przedszkole swojemu dziecku, informujemy, że szczegółowe informacje, dane adresowe wraz z ofertą przedszkoli, ważne terminy, a także kryteria obowiązujące przy przyjmowaniu dzieci do przedszkoli dostępne na stronie internetowej wybranej placówki lub stronie urzędu miejskiego w </w:t>
      </w:r>
      <w:r w:rsidR="00172DD0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Gołdapi</w:t>
      </w: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  <w:hyperlink r:id="rId9" w:history="1">
        <w:r w:rsidR="00172DD0" w:rsidRPr="00542718">
          <w:rPr>
            <w:rStyle w:val="Hipercze"/>
            <w:rFonts w:ascii="Tahoma" w:eastAsia="Times New Roman" w:hAnsi="Tahoma" w:cs="Tahoma"/>
            <w:sz w:val="18"/>
            <w:szCs w:val="18"/>
            <w:lang w:eastAsia="pl-PL"/>
          </w:rPr>
          <w:t>www.goldap.pl</w:t>
        </w:r>
      </w:hyperlink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.</w:t>
      </w:r>
    </w:p>
    <w:p w14:paraId="59E280D2" w14:textId="77777777" w:rsidR="00555A66" w:rsidRPr="00555A66" w:rsidRDefault="00555A66" w:rsidP="00555A6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ZASADY OGÓLNE</w:t>
      </w:r>
    </w:p>
    <w:p w14:paraId="6174D799" w14:textId="5368C1B8" w:rsidR="00555A66" w:rsidRPr="00555A66" w:rsidRDefault="00555A66" w:rsidP="00555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Rekrutacja do przedszkol</w:t>
      </w:r>
      <w:r w:rsidR="008F4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a</w:t>
      </w:r>
      <w:r w:rsidR="00897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i oddziałów przedszkolnych w szkołach podstawowych</w:t>
      </w:r>
      <w:r w:rsidRPr="00555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skierowana jest w pierwszej kolejności do dzieci mieszkających na terenie Gminy </w:t>
      </w:r>
      <w:r w:rsidR="00172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Gołdap</w:t>
      </w:r>
      <w:r w:rsidRPr="00555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. 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dzieci spoza naszej gminy będą mogli ubiegać się o przyjęcie dziecka do publicznego przedszkola,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szkoły podstawowej z oddziałami przedszkolnymi,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gdy po zakończeniu rekrutacji i zapewnieniu miejsc dla dzieci mieszkających w </w:t>
      </w:r>
      <w:r w:rsidR="00172DD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Gołdapi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 przedszkol</w:t>
      </w:r>
      <w:r w:rsidR="008F42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oddziałach przedszkolnych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pozostaną wolne miejsca.</w:t>
      </w:r>
    </w:p>
    <w:p w14:paraId="5A7FE438" w14:textId="317B3D81" w:rsidR="00555A66" w:rsidRPr="00F1706A" w:rsidRDefault="00555A66" w:rsidP="00555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pl-PL"/>
        </w:rPr>
      </w:pPr>
      <w:r w:rsidRPr="00F170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rekrutacyjne dla dzieci zapisywanych po raz pierwszy  prowadzone jest </w:t>
      </w:r>
      <w:r w:rsidRPr="00F1706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wniosek rodzica</w:t>
      </w:r>
      <w:r w:rsidRPr="00F170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złożony u dyrektora wybranego </w:t>
      </w:r>
      <w:r w:rsidR="00C136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przedszkola lub szkoły z oddziałami przedszkolnymi </w:t>
      </w:r>
      <w:r w:rsidRPr="00F170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odbywa się wyłącznie na </w:t>
      </w:r>
      <w:r w:rsidRPr="00F1706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wolne miejsca</w:t>
      </w:r>
      <w:r w:rsidRPr="00F1706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70301" w:rsidRPr="00F170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76317CD" w14:textId="77777777" w:rsidR="00555A66" w:rsidRPr="00555A66" w:rsidRDefault="00555A66" w:rsidP="00555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postępowaniu rekrutacyjnym biorą udział: dzieci w wieku od 3 do 6 lat.</w:t>
      </w:r>
    </w:p>
    <w:p w14:paraId="2F94FD0C" w14:textId="342AA64D" w:rsidR="00555A66" w:rsidRPr="00555A66" w:rsidRDefault="00555A66" w:rsidP="00555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Rodzice mogą składać wniosek o przyjęcie </w:t>
      </w:r>
      <w:r w:rsidRPr="00555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do 3 wybranych p</w:t>
      </w:r>
      <w:r w:rsidR="008F4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lacówek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1BC8CA8" w14:textId="41F4D7DF" w:rsidR="00555A66" w:rsidRPr="00D70301" w:rsidRDefault="00555A66" w:rsidP="00555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FF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układają listę wybranych przedszkoli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oddziałów przedszkolnych w szkołach podstawowych 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według swoich preferencji w porządku od najbardziej do najmniej preferowanej. P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lacówka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umieszczone na liście preferencji na pierwszej pozycji nazywan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jest 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placówką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pierwszego wyboru i </w:t>
      </w:r>
      <w:r w:rsidRPr="00F170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tam składamy również </w:t>
      </w:r>
      <w:r w:rsidRPr="00F1706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pisemny wniosek</w:t>
      </w:r>
      <w:r w:rsidRPr="00F1706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F170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kiedy wniosek wraz z załącznikami został podpisany elektronicznie profilem zaufanym nie należy zanosić w formie papierowej wniosku do p</w:t>
      </w:r>
      <w:r w:rsidR="00897485">
        <w:rPr>
          <w:rFonts w:ascii="Times New Roman" w:eastAsia="Times New Roman" w:hAnsi="Times New Roman" w:cs="Times New Roman"/>
          <w:sz w:val="24"/>
          <w:szCs w:val="24"/>
          <w:lang w:eastAsia="pl-PL"/>
        </w:rPr>
        <w:t>lacówki</w:t>
      </w:r>
      <w:r w:rsidR="00F1706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6CAD99" w14:textId="5A8FFD83" w:rsidR="00555A66" w:rsidRPr="00555A66" w:rsidRDefault="00555A66" w:rsidP="00555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Przydział dzieci do konkretnych oddziałów w przedszkolach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oddziałów przedszkolnych w szkołach podstawowych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nastąpi po zakończeniu postępowania rekrutacyjnego.</w:t>
      </w:r>
    </w:p>
    <w:p w14:paraId="194C92A4" w14:textId="319D7E02" w:rsidR="00555A66" w:rsidRPr="00555A66" w:rsidRDefault="00555A66" w:rsidP="00555A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Organizacja grup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oddziałów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przedszkolnych (jednorodnych lub mieszanych) uzależniona jest od liczby i wieku dzieci kontynuujących edukację przedszkolną i przyjętych w rekrutacji do przedszkola</w:t>
      </w:r>
      <w:r w:rsidR="008F42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szkoły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29A24FB5" w14:textId="01F7E321" w:rsidR="00555A66" w:rsidRDefault="00555A66" w:rsidP="00555A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 </w:t>
      </w:r>
    </w:p>
    <w:p w14:paraId="1DD118A5" w14:textId="79AB397F" w:rsidR="008F42C7" w:rsidRDefault="008F42C7" w:rsidP="00555A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14:paraId="38C9BFE3" w14:textId="77777777" w:rsidR="008F42C7" w:rsidRPr="00555A66" w:rsidRDefault="008F42C7" w:rsidP="00555A6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14:paraId="5A9C14D5" w14:textId="2F55BECA" w:rsidR="00555A66" w:rsidRPr="00555A66" w:rsidRDefault="00555A66" w:rsidP="00555A6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 </w:t>
      </w:r>
    </w:p>
    <w:p w14:paraId="30D81D3A" w14:textId="77777777" w:rsidR="00555A66" w:rsidRPr="00555A66" w:rsidRDefault="00555A66" w:rsidP="00555A6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lastRenderedPageBreak/>
        <w:t>REKRUTACJA KROK PO KROKU</w:t>
      </w:r>
    </w:p>
    <w:p w14:paraId="6DE5F87C" w14:textId="44DD4155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Krok 1 – Wybór przedszkola</w:t>
      </w:r>
      <w:r w:rsidR="0089748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 xml:space="preserve"> lub szkoły z oddziałami przedszkolnymi</w:t>
      </w:r>
    </w:p>
    <w:p w14:paraId="2A7A92A7" w14:textId="70165ED8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Szczegółowe informacje o przedszkolach</w:t>
      </w:r>
      <w:r w:rsidR="00D7030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oddziałach przedszkolnych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można znaleźć w ofercie przedszkola</w:t>
      </w:r>
      <w:r w:rsidR="00D7030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szkół podstawowych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stronie www.</w:t>
      </w:r>
      <w:r w:rsidR="00172DD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goldap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.pl </w:t>
      </w:r>
    </w:p>
    <w:p w14:paraId="3B58CFD5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Krok 2 – Wypełnienie ”Wniosku o przyjęcie dziecka do przedszkola”</w:t>
      </w:r>
    </w:p>
    <w:p w14:paraId="5929FCF0" w14:textId="2C54591E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Wniosek o przyjęcie dziecka do przedszkola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oddziału przedszkolnego w szkole podstawowej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należy wypełnić elektronicznie na stronie internetowe</w:t>
      </w:r>
      <w:r w:rsidR="00172DD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 </w:t>
      </w:r>
      <w:hyperlink r:id="rId10" w:history="1">
        <w:r w:rsidR="00172DD0" w:rsidRPr="00542718">
          <w:rPr>
            <w:rStyle w:val="Hipercze"/>
          </w:rPr>
          <w:t>https://naborp-kandydat.vulcan.net.pl/gminagoldap</w:t>
        </w:r>
      </w:hyperlink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  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 następnie </w:t>
      </w:r>
      <w:r w:rsidR="00D7030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wydrukować i</w:t>
      </w:r>
      <w:r w:rsidRPr="00555A66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formie papierowej do placówki którą Państwo określili jako placówkę pierwszego wyboru</w:t>
      </w:r>
      <w:r w:rsidR="00172DD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="00D7030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Jeśli wniosek z załącznikami jest podpisany profilem zaufanym nie należy go przynosić do placówki.</w:t>
      </w:r>
    </w:p>
    <w:p w14:paraId="3AD965DE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Wypełniony wniosek:</w:t>
      </w:r>
    </w:p>
    <w:p w14:paraId="4125D7F4" w14:textId="039E5CD6" w:rsidR="00555A66" w:rsidRPr="00555A66" w:rsidRDefault="00C136ED" w:rsidP="00555A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555A66"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odpisuj</w:t>
      </w:r>
      <w:r w:rsidR="0047175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co najmniej</w:t>
      </w:r>
      <w:r w:rsidR="00555A66"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47175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jeden</w:t>
      </w:r>
      <w:r w:rsidR="00555A66"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rodzic/opiekun dziecka,</w:t>
      </w:r>
    </w:p>
    <w:p w14:paraId="63DA9177" w14:textId="77777777" w:rsidR="00555A66" w:rsidRPr="00555A66" w:rsidRDefault="00555A66" w:rsidP="00555A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podpisy złożone we wniosku są potwierdzeniem zgodności ze stanem faktycznym informacji zawartych we wniosku.</w:t>
      </w:r>
    </w:p>
    <w:p w14:paraId="7ABA57F3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Krok 3 – Potwierdzanie wniosku w przedszkolu pierwszego wyboru</w:t>
      </w:r>
    </w:p>
    <w:p w14:paraId="59CD0F72" w14:textId="5D72DC33" w:rsidR="00555A66" w:rsidRPr="00555A66" w:rsidRDefault="00555A66" w:rsidP="00555A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Aby wziąć udział w rekrutacji, rodzic zobowiązany jest do złożenia wniosku o przyjęcie dziecka w przedszkolu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szkole podstawowej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pierwszego wyboru oraz przedłożenia wymaganych dokumentów lub oświadczeń potwierdzających spełnianie kryteriów zaznaczonych przy składaniu wniosku</w:t>
      </w:r>
      <w:r w:rsidR="00C136E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bez względu na to czy rodzic składa wniosek osobiście czy elektronicznie.</w:t>
      </w:r>
    </w:p>
    <w:p w14:paraId="2AD66028" w14:textId="79496155" w:rsidR="00555A66" w:rsidRPr="00555A66" w:rsidRDefault="00555A66" w:rsidP="00555A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Jeśli rodzic wypełnił wniosek za pośrednictwem strony internetowej, to zostanie on zapisany w systemie, ale zarejestrowany dopiero w momencie, gdy prawidłowo wypełniony dokument zostanie wydrukowany, podpisany i dostarczony do p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lac</w:t>
      </w:r>
      <w:r w:rsidR="008F42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ó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wki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pierwszego wyboru</w:t>
      </w:r>
      <w:r w:rsidR="00C136E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zostanie zarejestrowany od razu w przypadku podpisu elektronicznego zaufanego.</w:t>
      </w:r>
    </w:p>
    <w:p w14:paraId="7D33ACE7" w14:textId="70C16422" w:rsidR="00555A66" w:rsidRPr="00555A66" w:rsidRDefault="00555A66" w:rsidP="00555A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Jeżeli rodzic wypełnił wniosek w wersji papierowej jest on zobowiązany dostarczyć go osobiście do 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placówki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pierwszego wyboru. Przeszkolony pracownik 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placówki 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wprowadzi do systemu elektronicznego wszystkie dane zawarte w złożonym wniosku i </w:t>
      </w:r>
      <w:r w:rsidRPr="00F170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nada Państwu </w:t>
      </w:r>
      <w:r w:rsidR="00F1706A" w:rsidRPr="00F170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login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427D19F8" w14:textId="0D1CF440" w:rsidR="00555A66" w:rsidRPr="00555A66" w:rsidRDefault="00555A66" w:rsidP="00555A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wprowadzone do systemu przez przedszkole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szkołę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pierwszego wyboru przekazywane są w formie elektronicznej do jednostek z drugiej lub trzeciej preferencji.</w:t>
      </w:r>
    </w:p>
    <w:p w14:paraId="545A2944" w14:textId="050A0C0F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Ważne, </w:t>
      </w:r>
      <w:r w:rsidR="00C13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n</w:t>
      </w:r>
      <w:r w:rsidRPr="00555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ie należy składać dokumentów do placówki 2 i 3 wyboru.</w:t>
      </w:r>
    </w:p>
    <w:p w14:paraId="21EDFE4E" w14:textId="1D6CF880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Krok 4 – Weryfikacja dokumentów potwierdzających spełnianie kryteriów kwalifikacyjnych zgłoszonych przy rejestrowaniu wniosku w przedszkolu</w:t>
      </w:r>
      <w:r w:rsidR="007A147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, szkole podstawowej z oddziałami przedszkolnymi</w:t>
      </w:r>
    </w:p>
    <w:p w14:paraId="4241BFB1" w14:textId="77777777" w:rsidR="00555A66" w:rsidRPr="00555A66" w:rsidRDefault="00555A66" w:rsidP="00555A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wniosku rodzice dołączają dokumenty/oświadczenia potwierdzające spełnianie kryteriów.</w:t>
      </w:r>
    </w:p>
    <w:p w14:paraId="6F63BC78" w14:textId="67283ABC" w:rsidR="00555A66" w:rsidRPr="00555A66" w:rsidRDefault="00555A66" w:rsidP="00555A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Za sprawdzenie i potwierdzenie zgodności informacji zawartych we wniosku z informacjami w systemie informatycznym oraz wydanie rodzicom potwierdzenia przyjęcia wniosku odpowiedzialny jest dyrektor p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lacówki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pierwszego wyboru.</w:t>
      </w:r>
    </w:p>
    <w:p w14:paraId="60423942" w14:textId="66702871" w:rsidR="00555A66" w:rsidRPr="00603219" w:rsidRDefault="00555A66" w:rsidP="00555A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FF0000"/>
          <w:sz w:val="18"/>
          <w:szCs w:val="18"/>
          <w:lang w:eastAsia="pl-PL"/>
        </w:rPr>
      </w:pPr>
      <w:r w:rsidRPr="00F170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Rodzice, którzy posiadają indywidualny </w:t>
      </w:r>
      <w:r w:rsidR="00F1706A" w:rsidRPr="00F170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login</w:t>
      </w:r>
      <w:r w:rsidRPr="00F170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mogą sprawdzać wyniki rekrutacji w Internecie</w:t>
      </w:r>
      <w:r w:rsidRPr="00603219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.</w:t>
      </w:r>
    </w:p>
    <w:p w14:paraId="679B87F1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 </w:t>
      </w:r>
    </w:p>
    <w:p w14:paraId="54BB2920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Krok 5 – Postępowanie rekrutacyjne – praca komisji rekrutacyjnej</w:t>
      </w:r>
    </w:p>
    <w:p w14:paraId="2B25A524" w14:textId="2537F024" w:rsidR="00555A66" w:rsidRPr="00555A66" w:rsidRDefault="00555A66" w:rsidP="00555A6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Postępowanie rekrutacyjne przeprowadza komisja rekrutacyjna powołana przez dyrektora przedszkola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szkoły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Dyrektor wyznacza skład komisji oraz jej przewodniczącego.</w:t>
      </w:r>
    </w:p>
    <w:p w14:paraId="5E3D1ADC" w14:textId="3F75328A" w:rsidR="00555A66" w:rsidRPr="00555A66" w:rsidRDefault="00555A66" w:rsidP="00555A6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Komisja rekrutacyjna rozpatruje wniosek w każd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ej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lacówce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wskazan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ej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liście preferencji.</w:t>
      </w:r>
    </w:p>
    <w:p w14:paraId="693C6062" w14:textId="77777777" w:rsidR="00555A66" w:rsidRPr="00555A66" w:rsidRDefault="00555A66" w:rsidP="00555A6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Postępowanie rekrutacyjne prowadzone jest w terminach określonych w harmonogramie.</w:t>
      </w:r>
    </w:p>
    <w:p w14:paraId="4C4A701C" w14:textId="33C1C848" w:rsidR="00555A66" w:rsidRPr="00555A66" w:rsidRDefault="00555A66" w:rsidP="00555A6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przypadku, gdy liczba kandydatów zamieszkałych na terenie Gminy </w:t>
      </w:r>
      <w:r w:rsidR="0060321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Gołdap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przekracza liczbę wolnych miejsc, komisja rekrutacyjna, po weryfikacji wniosków, ustala kolejność przyjęć na podstawie spełnianych przez kandydata kryteriów.</w:t>
      </w:r>
    </w:p>
    <w:p w14:paraId="5EBBBA36" w14:textId="77777777" w:rsidR="00555A66" w:rsidRPr="00555A66" w:rsidRDefault="00555A66" w:rsidP="00555A6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braku potwierdzenia okoliczności zawartych w oświadczeniu, komisja rekrutacyjna, rozpatrując wniosek, nie uwzględnia kryterium, które nie zostało potwierdzone.</w:t>
      </w:r>
    </w:p>
    <w:p w14:paraId="62E393DD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Krok 6 – Ustalanie listy kandydatów zakwalifikowanych na podstawie kryteriów</w:t>
      </w:r>
    </w:p>
    <w:p w14:paraId="4FAC74DA" w14:textId="77777777" w:rsidR="00555A66" w:rsidRPr="00555A66" w:rsidRDefault="00555A66" w:rsidP="00555A6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przypadku, gdy liczba miejsc przewyższa liczbę kandydatów zobowiązanych do odbywania rocznego przygotowania przedszkolnego, komisja rekrutacyjna ustala kolejność przyjmowania tych dzieci na podstawie pozostałych kryteriów kwalifikacyjnych.</w:t>
      </w:r>
    </w:p>
    <w:p w14:paraId="260BBACB" w14:textId="77777777" w:rsidR="00555A66" w:rsidRPr="00555A66" w:rsidRDefault="00555A66" w:rsidP="00555A6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Komisja rekrutacyjna w pierwszej kolejności bierze pod uwagę kryteria określone w Prawie oświatowym tzw. kryteria ustawowe, które mają jednakową wartość.</w:t>
      </w:r>
    </w:p>
    <w:p w14:paraId="2B09D14B" w14:textId="13B6949A" w:rsidR="00555A66" w:rsidRPr="00555A66" w:rsidRDefault="00555A66" w:rsidP="00555A6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równorzędnych wyników uzyskanych na pierwszym etapie postępowania rekrutacyjnego lub jeżeli po jego zakończeniu przedszkole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szkoła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nadal dysponuje wolnymi miejscami, brane są pod uwagę kryteria uchwalone przez Radę Miejską w </w:t>
      </w:r>
      <w:r w:rsidR="0060321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Gołdapi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tzw. kryteria dodatkowe. </w:t>
      </w:r>
    </w:p>
    <w:p w14:paraId="32AEF207" w14:textId="77777777" w:rsidR="00555A66" w:rsidRPr="00555A66" w:rsidRDefault="00555A66" w:rsidP="00555A6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Komisja rekrutacyjna podaje do publicznej wiadomości wyniki postępowania rekrutacyjnego w formie listy dzieci zakwalifikowanych i niezakwalifikowanych do przyjęcia.</w:t>
      </w:r>
    </w:p>
    <w:p w14:paraId="7C87D0D4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Krok 7 – Potwierdzenie przez rodziców woli przyjęcia dziecka do danego przedszkola</w:t>
      </w:r>
    </w:p>
    <w:p w14:paraId="01635080" w14:textId="79892E34" w:rsidR="00555A66" w:rsidRPr="00555A66" w:rsidRDefault="00555A66" w:rsidP="00555A6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dzieci zakwalifikowanych do przyjęcia składają pisemne potwierdzenie woli zapisu w przedszkolu</w:t>
      </w:r>
      <w:r w:rsidR="00C136E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szkole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Brak potwierdzenia woli uczęszczania dziecka do p</w:t>
      </w:r>
      <w:r w:rsidR="00C136E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lacówki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ustalonym  w harmonogramie terminie jest równoznaczne z rezygnacją z miejsca w przedszkolu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oddziale przedszkolnym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5A13FF29" w14:textId="77777777" w:rsidR="00555A66" w:rsidRPr="00555A66" w:rsidRDefault="00555A66" w:rsidP="00555A6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Przewodniczący komisji rekrutacyjnej podaje do publicznej wiadomości listę kandydatów przyjętych i nieprzyjętych oraz informację o liczbie miejsc wolnych. Listy zawierające imiona i nazwiska kandydatów uszeregowane w kolejności alfabetycznej.</w:t>
      </w:r>
    </w:p>
    <w:p w14:paraId="4C30BEBB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lastRenderedPageBreak/>
        <w:t> </w:t>
      </w:r>
    </w:p>
    <w:p w14:paraId="0511F463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Krok 8 – Procedura odwoławcza</w:t>
      </w:r>
    </w:p>
    <w:p w14:paraId="1CD93563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dzieci, których nie zostały przyjęte mogą:</w:t>
      </w:r>
    </w:p>
    <w:p w14:paraId="53E1CC03" w14:textId="7E04115D" w:rsidR="00555A66" w:rsidRPr="00555A66" w:rsidRDefault="00555A66" w:rsidP="00555A6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wnioskować do komisji rekrutacyjnej o sporządzenie uzasadnienia odmowy przyjęcia dziecka do danego przedszkola</w:t>
      </w:r>
      <w:r w:rsidR="007A1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szkoły podstawowej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terminie 7 dni od dnia podania do publicznej wiadomości listy dzieci przyjętych i nieprzyjętych,</w:t>
      </w:r>
    </w:p>
    <w:p w14:paraId="185C8002" w14:textId="4440330E" w:rsidR="00555A66" w:rsidRPr="00555A66" w:rsidRDefault="00555A66" w:rsidP="00555A6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wnieść do dyrektora przedszkola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szkoły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odwołanie od rozstrzygnięcia komisji rekrutacyjnej w terminie 7 dni od dnia otrzymania uzasadnienia odmowy,</w:t>
      </w:r>
    </w:p>
    <w:p w14:paraId="2FA79C4D" w14:textId="3938DAA7" w:rsidR="00555A66" w:rsidRPr="00555A66" w:rsidRDefault="00555A66" w:rsidP="00555A6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złożyć do sądu administracyjnego skargę na rozstrzygnięcie dyrektora dane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 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lacówki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 wyczerpaniu innych możliwości określonych ustawa rekrutacyjną.</w:t>
      </w:r>
    </w:p>
    <w:p w14:paraId="4C240C11" w14:textId="77777777" w:rsidR="00555A66" w:rsidRPr="00555A66" w:rsidRDefault="00555A66" w:rsidP="00555A6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Krok 9 – Postępowanie uzupełniające i informator o wolnych miejscach w przedszkolach</w:t>
      </w:r>
    </w:p>
    <w:p w14:paraId="1DEFB6B4" w14:textId="05B498B8" w:rsidR="00555A66" w:rsidRPr="00555A66" w:rsidRDefault="00555A66" w:rsidP="00555A6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Jeżeli po przeprowadzeniu postępowaniu rekrutacyjnego publiczne przedszkole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szkoła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nadal dysponuje wolnymi miejscami, dyrektor p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lacówki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przeprowadza </w:t>
      </w:r>
      <w:r w:rsidRPr="00555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postępowanie uzupełniające. </w:t>
      </w:r>
    </w:p>
    <w:p w14:paraId="1040D8A8" w14:textId="71EEEF6E" w:rsidR="00555A66" w:rsidRPr="00555A66" w:rsidRDefault="00555A66" w:rsidP="00555A6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postępowaniu uzupełniającym, rodzice, których dzieci nie zostały przyjęte do żadnego z wybranych przedszkoli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oddziałów przedszkolnych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przyjęci do przedszkola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oddziału przedszkolnego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drugiego lub trzeciego wyboru, mogą złożyć wniosek o przyjęcie do przedszkola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szkoły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dysponującego wolnymi miejscami.</w:t>
      </w:r>
    </w:p>
    <w:p w14:paraId="22C46087" w14:textId="32F1EE45" w:rsidR="00555A66" w:rsidRPr="00555A66" w:rsidRDefault="00555A66" w:rsidP="00555A6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przyjęcie do przedszkola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szkoły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postępowaniu uzupełniającym, mogą ubiegać się rodzice dzieci spoza Gminy </w:t>
      </w:r>
      <w:r w:rsidR="0060321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Gołdap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2B7D70F" w14:textId="6BB96EE4" w:rsidR="00555A66" w:rsidRPr="00555A66" w:rsidRDefault="00555A66" w:rsidP="00555A6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Informacje o wolnych miejscach rodzice mogą uzyskać w poszczególnych przedszkolach oraz w</w:t>
      </w:r>
      <w:r w:rsidR="0060321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szkołach podstawowych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41C2473F" w14:textId="09B67976" w:rsidR="00555A66" w:rsidRPr="00555A66" w:rsidRDefault="00555A66" w:rsidP="00C136ED">
      <w:pPr>
        <w:tabs>
          <w:tab w:val="right" w:pos="8931"/>
        </w:tabs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INFORMACJE DODATKOWE</w:t>
      </w:r>
      <w:r w:rsidR="00C136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ab/>
      </w:r>
    </w:p>
    <w:p w14:paraId="55340BD6" w14:textId="60586ED0" w:rsidR="00555A66" w:rsidRPr="00555A66" w:rsidRDefault="00555A66" w:rsidP="00555A6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nieprzyjęcia dziecka zobowiązanego do odbywania rocznego przygotowania przedszkolnego dyrektor przedszkola</w:t>
      </w:r>
      <w:r w:rsidR="008974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szkoły z oddziałami przedszkolnymi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informuje o tym fakcie Burmistrza Gminy </w:t>
      </w:r>
      <w:r w:rsidR="0060321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Gołdap</w:t>
      </w: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W tym przypadku Burmistrz pisemnie wskazuje rodzicom inne przedszkole, które może przyjąć dziecko.</w:t>
      </w:r>
    </w:p>
    <w:p w14:paraId="48B6E350" w14:textId="247C7CF9" w:rsidR="00555A66" w:rsidRPr="00D678FB" w:rsidRDefault="00555A66" w:rsidP="00555A6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55A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Zasady naboru dotyczą także dzieci posiadających orzeczenie o potrzebie  kształcenia specjalnego.</w:t>
      </w:r>
    </w:p>
    <w:p w14:paraId="56D322D0" w14:textId="28747042" w:rsidR="00D678FB" w:rsidRDefault="00C136ED" w:rsidP="00C136ED">
      <w:pPr>
        <w:tabs>
          <w:tab w:val="left" w:pos="717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14:paraId="6FF0BEF8" w14:textId="01DB3672" w:rsidR="00D678FB" w:rsidRDefault="00D678FB" w:rsidP="00C136E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9BE367A" w14:textId="77777777" w:rsidR="00D803F9" w:rsidRDefault="00D803F9" w:rsidP="00D803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1148E638" w14:textId="77777777" w:rsidR="00D803F9" w:rsidRDefault="00D803F9" w:rsidP="00D803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1136275F" w14:textId="77777777" w:rsidR="00D803F9" w:rsidRDefault="00D803F9" w:rsidP="00C136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0B78D581" w14:textId="77777777" w:rsidR="00D803F9" w:rsidRDefault="00D803F9" w:rsidP="00D803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57C26F26" w14:textId="77777777" w:rsidR="00D803F9" w:rsidRDefault="00D803F9" w:rsidP="00D803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78173AFA" w14:textId="77777777" w:rsidR="00D803F9" w:rsidRDefault="00D803F9" w:rsidP="00D803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3132504F" w14:textId="77777777" w:rsidR="00D803F9" w:rsidRDefault="00D803F9" w:rsidP="00D803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51C45AC0" w14:textId="04D87DA3" w:rsidR="00D678FB" w:rsidRDefault="00D678FB" w:rsidP="00D803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66E3B15C" w14:textId="2DB6B2A4" w:rsidR="00D803F9" w:rsidRDefault="00D803F9" w:rsidP="00D803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3894FE71" w14:textId="42C3F86B" w:rsidR="00D803F9" w:rsidRDefault="00D803F9" w:rsidP="00D8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731DFB3B" w14:textId="603C08E2" w:rsidR="00D803F9" w:rsidRDefault="00D803F9" w:rsidP="00D8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7A2DA914" w14:textId="24D61F79" w:rsidR="00D803F9" w:rsidRDefault="00D803F9" w:rsidP="00D803F9">
      <w:pPr>
        <w:tabs>
          <w:tab w:val="left" w:pos="70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ab/>
      </w:r>
    </w:p>
    <w:p w14:paraId="0A1984C3" w14:textId="605F6F2A" w:rsidR="00D803F9" w:rsidRDefault="00D803F9" w:rsidP="00D803F9">
      <w:pPr>
        <w:tabs>
          <w:tab w:val="left" w:pos="26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ab/>
      </w:r>
      <w:r w:rsidR="00C136E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8388429" wp14:editId="3B32F3EF">
                <wp:simplePos x="0" y="0"/>
                <wp:positionH relativeFrom="margin">
                  <wp:posOffset>0</wp:posOffset>
                </wp:positionH>
                <wp:positionV relativeFrom="margin">
                  <wp:posOffset>1058545</wp:posOffset>
                </wp:positionV>
                <wp:extent cx="5852160" cy="7486015"/>
                <wp:effectExtent l="0" t="0" r="0" b="635"/>
                <wp:wrapNone/>
                <wp:docPr id="1" name="Grup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2160" cy="7486015"/>
                          <a:chOff x="1382" y="0"/>
                          <a:chExt cx="9216" cy="11789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0"/>
                            <a:ext cx="9216" cy="1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9" y="1440"/>
                            <a:ext cx="9140" cy="10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0EEDB58" id="Grupa 1" o:spid="_x0000_s1026" style="position:absolute;margin-left:0;margin-top:83.35pt;width:460.8pt;height:589.45pt;z-index:-251657216;mso-position-horizontal-relative:margin;mso-position-vertical-relative:margin" coordorigin="1382" coordsize="9216,11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382;width:9216;height:11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">
                  <v:imagedata r:id="rId13" o:title=""/>
                </v:shape>
                <v:shape id="Picture 4" o:spid="_x0000_s1028" type="#_x0000_t75" style="position:absolute;left:1459;top:1440;width:9140;height:10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">
                  <v:imagedata r:id="rId14" o:title=""/>
                </v:shape>
                <w10:wrap anchorx="margin" anchory="margin"/>
              </v:group>
            </w:pict>
          </mc:Fallback>
        </mc:AlternateContent>
      </w:r>
    </w:p>
    <w:p w14:paraId="72347C77" w14:textId="6297E5B4" w:rsidR="00D803F9" w:rsidRDefault="00D803F9" w:rsidP="00D8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7854099F" w14:textId="77777777" w:rsidR="00D803F9" w:rsidRDefault="00D803F9" w:rsidP="00D8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1A3A9A7E" w14:textId="77777777" w:rsidR="00D803F9" w:rsidRPr="00D803F9" w:rsidRDefault="00D803F9" w:rsidP="00D803F9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 w:themeColor="text1"/>
          <w:sz w:val="18"/>
          <w:szCs w:val="18"/>
          <w:lang w:eastAsia="pl-PL"/>
        </w:rPr>
      </w:pPr>
    </w:p>
    <w:p w14:paraId="770E2815" w14:textId="31090996" w:rsidR="00524AB6" w:rsidRDefault="00524AB6"/>
    <w:p w14:paraId="42C1840D" w14:textId="14F3C848" w:rsidR="00D803F9" w:rsidRDefault="00D803F9"/>
    <w:p w14:paraId="675738A9" w14:textId="1825A8AD" w:rsidR="00D803F9" w:rsidRDefault="00D803F9"/>
    <w:p w14:paraId="77C4C34B" w14:textId="52851B44" w:rsidR="00D803F9" w:rsidRDefault="00D803F9"/>
    <w:p w14:paraId="5773E5D4" w14:textId="1444E5F6" w:rsidR="00D803F9" w:rsidRDefault="00D803F9"/>
    <w:p w14:paraId="3236D015" w14:textId="7BD97491" w:rsidR="00D803F9" w:rsidRDefault="00D803F9"/>
    <w:p w14:paraId="6059CEB1" w14:textId="705B4B6B" w:rsidR="00D803F9" w:rsidRDefault="00D803F9"/>
    <w:p w14:paraId="79693005" w14:textId="53641C3D" w:rsidR="00D803F9" w:rsidRDefault="00D803F9"/>
    <w:p w14:paraId="429C23B5" w14:textId="7B129E88" w:rsidR="00D803F9" w:rsidRDefault="00D803F9"/>
    <w:p w14:paraId="1458C810" w14:textId="2CFFBCA5" w:rsidR="00D803F9" w:rsidRDefault="00D803F9"/>
    <w:p w14:paraId="69F4CD92" w14:textId="6F7F4CC0" w:rsidR="00D803F9" w:rsidRDefault="00D803F9"/>
    <w:p w14:paraId="01B0657A" w14:textId="6731B962" w:rsidR="00D803F9" w:rsidRDefault="00D803F9"/>
    <w:p w14:paraId="79A1CA0E" w14:textId="4ED169AE" w:rsidR="00D803F9" w:rsidRDefault="00D803F9"/>
    <w:p w14:paraId="52D015F2" w14:textId="13E6C7AC" w:rsidR="00D803F9" w:rsidRDefault="00D803F9"/>
    <w:p w14:paraId="1786D466" w14:textId="2A8F0866" w:rsidR="00D803F9" w:rsidRDefault="00D803F9"/>
    <w:p w14:paraId="4C420580" w14:textId="1BD9CE2D" w:rsidR="00D803F9" w:rsidRDefault="00D803F9"/>
    <w:p w14:paraId="789AF930" w14:textId="6C56A07E" w:rsidR="00D803F9" w:rsidRDefault="00D803F9"/>
    <w:p w14:paraId="1111E871" w14:textId="77777777" w:rsidR="00D803F9" w:rsidRPr="00096962" w:rsidRDefault="00D803F9" w:rsidP="00D803F9">
      <w:pPr>
        <w:pStyle w:val="Akapitzlist"/>
        <w:tabs>
          <w:tab w:val="left" w:pos="780"/>
        </w:tabs>
        <w:ind w:left="560" w:firstLine="0"/>
        <w:jc w:val="center"/>
        <w:rPr>
          <w:b/>
          <w:bCs/>
          <w:color w:val="000000" w:themeColor="text1"/>
          <w:sz w:val="24"/>
          <w:szCs w:val="24"/>
        </w:rPr>
      </w:pPr>
      <w:r w:rsidRPr="00096962">
        <w:rPr>
          <w:b/>
          <w:bCs/>
          <w:color w:val="000000" w:themeColor="text1"/>
          <w:sz w:val="24"/>
          <w:szCs w:val="24"/>
        </w:rPr>
        <w:t>W</w:t>
      </w:r>
      <w:r w:rsidRPr="00096962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drugim</w:t>
      </w:r>
      <w:r w:rsidRPr="00096962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etapie</w:t>
      </w:r>
      <w:r w:rsidRPr="00096962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postępowania</w:t>
      </w:r>
      <w:r w:rsidRPr="00096962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rekrutacyjnego</w:t>
      </w:r>
      <w:r w:rsidRPr="00096962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do</w:t>
      </w:r>
      <w:r w:rsidRPr="00096962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publicznych</w:t>
      </w:r>
      <w:r w:rsidRPr="00096962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przedszkoli</w:t>
      </w:r>
      <w:r w:rsidRPr="00096962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oraz</w:t>
      </w:r>
      <w:r w:rsidRPr="00096962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oddziałów</w:t>
      </w:r>
      <w:r w:rsidRPr="00096962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przedszkolnych w publicznych szkołach podstawowych w Gminie Gołdap określa się brane pod uwagę kryteria</w:t>
      </w:r>
      <w:r w:rsidRPr="00096962">
        <w:rPr>
          <w:b/>
          <w:bCs/>
          <w:color w:val="000000" w:themeColor="text1"/>
          <w:spacing w:val="-52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wraz</w:t>
      </w:r>
      <w:r w:rsidRPr="00096962">
        <w:rPr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096962">
        <w:rPr>
          <w:b/>
          <w:bCs/>
          <w:color w:val="000000" w:themeColor="text1"/>
          <w:sz w:val="24"/>
          <w:szCs w:val="24"/>
        </w:rPr>
        <w:t>z liczbą punktów:</w:t>
      </w:r>
    </w:p>
    <w:p w14:paraId="770EFB3C" w14:textId="77777777" w:rsidR="00D803F9" w:rsidRPr="00096962" w:rsidRDefault="00D803F9" w:rsidP="00D803F9">
      <w:pPr>
        <w:pStyle w:val="Tekstpodstawowy"/>
        <w:spacing w:before="5"/>
        <w:rPr>
          <w:sz w:val="24"/>
          <w:szCs w:val="24"/>
        </w:rPr>
      </w:pPr>
    </w:p>
    <w:tbl>
      <w:tblPr>
        <w:tblStyle w:val="TableNormal"/>
        <w:tblW w:w="102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656"/>
        <w:gridCol w:w="10"/>
        <w:gridCol w:w="3186"/>
        <w:gridCol w:w="10"/>
        <w:gridCol w:w="2480"/>
        <w:gridCol w:w="10"/>
      </w:tblGrid>
      <w:tr w:rsidR="00D803F9" w:rsidRPr="00096962" w14:paraId="4D88DBCA" w14:textId="77777777" w:rsidTr="00096962">
        <w:trPr>
          <w:trHeight w:val="229"/>
        </w:trPr>
        <w:tc>
          <w:tcPr>
            <w:tcW w:w="851" w:type="dxa"/>
          </w:tcPr>
          <w:p w14:paraId="14C911E1" w14:textId="77777777" w:rsidR="00D803F9" w:rsidRPr="00096962" w:rsidRDefault="00D803F9" w:rsidP="00E86640">
            <w:pPr>
              <w:pStyle w:val="TableParagraph"/>
              <w:spacing w:line="210" w:lineRule="exact"/>
              <w:ind w:left="177"/>
              <w:rPr>
                <w:b/>
                <w:sz w:val="24"/>
                <w:szCs w:val="24"/>
              </w:rPr>
            </w:pPr>
            <w:r w:rsidRPr="00096962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666" w:type="dxa"/>
            <w:gridSpan w:val="2"/>
          </w:tcPr>
          <w:p w14:paraId="00BF9991" w14:textId="5FBBC221" w:rsidR="00D803F9" w:rsidRPr="00096962" w:rsidRDefault="00D803F9" w:rsidP="00096962">
            <w:pPr>
              <w:pStyle w:val="TableParagraph"/>
              <w:spacing w:line="210" w:lineRule="exact"/>
              <w:ind w:right="1348"/>
              <w:jc w:val="center"/>
              <w:rPr>
                <w:b/>
                <w:sz w:val="24"/>
                <w:szCs w:val="24"/>
              </w:rPr>
            </w:pPr>
            <w:r w:rsidRPr="00096962">
              <w:rPr>
                <w:b/>
                <w:sz w:val="24"/>
                <w:szCs w:val="24"/>
              </w:rPr>
              <w:t>Kryteri</w:t>
            </w:r>
            <w:r w:rsidR="00096962">
              <w:rPr>
                <w:b/>
                <w:sz w:val="24"/>
                <w:szCs w:val="24"/>
              </w:rPr>
              <w:t>u</w:t>
            </w:r>
            <w:r w:rsidRPr="00096962">
              <w:rPr>
                <w:b/>
                <w:sz w:val="24"/>
                <w:szCs w:val="24"/>
              </w:rPr>
              <w:t>m:</w:t>
            </w:r>
          </w:p>
        </w:tc>
        <w:tc>
          <w:tcPr>
            <w:tcW w:w="3196" w:type="dxa"/>
            <w:gridSpan w:val="2"/>
          </w:tcPr>
          <w:p w14:paraId="51730553" w14:textId="77777777" w:rsidR="00D803F9" w:rsidRPr="00096962" w:rsidRDefault="00D803F9" w:rsidP="00E86640">
            <w:pPr>
              <w:pStyle w:val="TableParagraph"/>
              <w:spacing w:line="210" w:lineRule="exact"/>
              <w:ind w:left="897"/>
              <w:rPr>
                <w:b/>
                <w:sz w:val="24"/>
                <w:szCs w:val="24"/>
              </w:rPr>
            </w:pPr>
            <w:r w:rsidRPr="00096962">
              <w:rPr>
                <w:b/>
                <w:sz w:val="24"/>
                <w:szCs w:val="24"/>
              </w:rPr>
              <w:t>Liczba</w:t>
            </w:r>
            <w:r w:rsidRPr="0009696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6962">
              <w:rPr>
                <w:b/>
                <w:sz w:val="24"/>
                <w:szCs w:val="24"/>
              </w:rPr>
              <w:t>punktów:</w:t>
            </w:r>
          </w:p>
        </w:tc>
        <w:tc>
          <w:tcPr>
            <w:tcW w:w="2490" w:type="dxa"/>
            <w:gridSpan w:val="2"/>
          </w:tcPr>
          <w:p w14:paraId="44A01D17" w14:textId="77777777" w:rsidR="00D803F9" w:rsidRPr="00096962" w:rsidRDefault="00D803F9" w:rsidP="00E86640">
            <w:pPr>
              <w:pStyle w:val="TableParagraph"/>
              <w:spacing w:line="210" w:lineRule="exact"/>
              <w:ind w:left="417"/>
              <w:rPr>
                <w:b/>
                <w:sz w:val="24"/>
                <w:szCs w:val="24"/>
              </w:rPr>
            </w:pPr>
            <w:r w:rsidRPr="00096962">
              <w:rPr>
                <w:b/>
                <w:sz w:val="24"/>
                <w:szCs w:val="24"/>
              </w:rPr>
              <w:t>Rodzaj</w:t>
            </w:r>
            <w:r w:rsidRPr="0009696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096962">
              <w:rPr>
                <w:b/>
                <w:sz w:val="24"/>
                <w:szCs w:val="24"/>
              </w:rPr>
              <w:t>dokumentu:</w:t>
            </w:r>
          </w:p>
        </w:tc>
      </w:tr>
      <w:tr w:rsidR="00D803F9" w:rsidRPr="00096962" w14:paraId="1EBD0C23" w14:textId="77777777" w:rsidTr="00096962">
        <w:trPr>
          <w:trHeight w:val="1149"/>
        </w:trPr>
        <w:tc>
          <w:tcPr>
            <w:tcW w:w="851" w:type="dxa"/>
          </w:tcPr>
          <w:p w14:paraId="1664A575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1</w:t>
            </w:r>
          </w:p>
        </w:tc>
        <w:tc>
          <w:tcPr>
            <w:tcW w:w="3666" w:type="dxa"/>
            <w:gridSpan w:val="2"/>
          </w:tcPr>
          <w:p w14:paraId="2E2C4183" w14:textId="5281C169" w:rsidR="00D803F9" w:rsidRPr="00096962" w:rsidRDefault="00D803F9" w:rsidP="00096962">
            <w:pPr>
              <w:pStyle w:val="TableParagraph"/>
              <w:spacing w:line="230" w:lineRule="atLeast"/>
              <w:ind w:right="130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Kandydat</w:t>
            </w:r>
            <w:r w:rsidRPr="00096962">
              <w:rPr>
                <w:spacing w:val="-4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odbywający</w:t>
            </w:r>
            <w:r w:rsidRPr="00096962">
              <w:rPr>
                <w:spacing w:val="-3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roczne</w:t>
            </w:r>
            <w:r w:rsidRPr="00096962">
              <w:rPr>
                <w:spacing w:val="-3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obowiązkowe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="00723FB0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przygotowanie przedszkolne lub kandydat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mający ustawowe prawo w danym roku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rekrutacyjnym do wychowania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przedszkolnego</w:t>
            </w:r>
          </w:p>
        </w:tc>
        <w:tc>
          <w:tcPr>
            <w:tcW w:w="3196" w:type="dxa"/>
            <w:gridSpan w:val="2"/>
          </w:tcPr>
          <w:p w14:paraId="72DA076B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20 punktów</w:t>
            </w:r>
          </w:p>
        </w:tc>
        <w:tc>
          <w:tcPr>
            <w:tcW w:w="2490" w:type="dxa"/>
            <w:gridSpan w:val="2"/>
          </w:tcPr>
          <w:p w14:paraId="315B82FE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Brak</w:t>
            </w:r>
          </w:p>
        </w:tc>
      </w:tr>
      <w:tr w:rsidR="00D803F9" w:rsidRPr="00096962" w14:paraId="766CB35B" w14:textId="77777777" w:rsidTr="00096962">
        <w:trPr>
          <w:trHeight w:val="1839"/>
        </w:trPr>
        <w:tc>
          <w:tcPr>
            <w:tcW w:w="851" w:type="dxa"/>
          </w:tcPr>
          <w:p w14:paraId="55876797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2</w:t>
            </w:r>
          </w:p>
        </w:tc>
        <w:tc>
          <w:tcPr>
            <w:tcW w:w="3666" w:type="dxa"/>
            <w:gridSpan w:val="2"/>
          </w:tcPr>
          <w:p w14:paraId="34985748" w14:textId="56E5A9EB" w:rsidR="00D803F9" w:rsidRPr="00096962" w:rsidRDefault="00D803F9" w:rsidP="00723FB0">
            <w:pPr>
              <w:pStyle w:val="TableParagraph"/>
              <w:ind w:right="166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Zatrudnienie rodziców (opiekunów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prawnych), prowadzenie przez nich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działalności</w:t>
            </w:r>
            <w:r w:rsidRPr="00096962">
              <w:rPr>
                <w:spacing w:val="-5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gospodarczej</w:t>
            </w:r>
            <w:r w:rsidRPr="00096962">
              <w:rPr>
                <w:spacing w:val="-4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lub</w:t>
            </w:r>
            <w:r w:rsidRPr="00096962">
              <w:rPr>
                <w:spacing w:val="-4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rolniczej</w:t>
            </w:r>
            <w:r w:rsidRPr="00096962">
              <w:rPr>
                <w:spacing w:val="-5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albo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="00723FB0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pobieranie</w:t>
            </w:r>
            <w:r w:rsidRPr="00096962">
              <w:rPr>
                <w:spacing w:val="-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przez nich nauki</w:t>
            </w:r>
            <w:r w:rsidR="00723FB0">
              <w:rPr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w</w:t>
            </w:r>
            <w:r w:rsidRPr="00096962">
              <w:rPr>
                <w:spacing w:val="-2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trybie dziennym</w:t>
            </w:r>
          </w:p>
        </w:tc>
        <w:tc>
          <w:tcPr>
            <w:tcW w:w="3196" w:type="dxa"/>
            <w:gridSpan w:val="2"/>
          </w:tcPr>
          <w:p w14:paraId="53593F4B" w14:textId="77777777" w:rsidR="00D803F9" w:rsidRPr="00096962" w:rsidRDefault="00D803F9" w:rsidP="00096962">
            <w:pPr>
              <w:pStyle w:val="TableParagraph"/>
              <w:numPr>
                <w:ilvl w:val="0"/>
                <w:numId w:val="11"/>
              </w:numPr>
              <w:tabs>
                <w:tab w:val="left" w:pos="225"/>
              </w:tabs>
              <w:ind w:right="393" w:firstLine="0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10 punktów (w przypadku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zatrudnienia obojga rodziców lub</w:t>
            </w:r>
            <w:r w:rsidRPr="00096962">
              <w:rPr>
                <w:spacing w:val="-48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jednego rodzica w sytuacji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samotnego wychowywania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kandydata)</w:t>
            </w:r>
          </w:p>
          <w:p w14:paraId="21DE0DCB" w14:textId="1ECEC0A2" w:rsidR="00D803F9" w:rsidRPr="00096962" w:rsidRDefault="00D803F9" w:rsidP="00096962">
            <w:pPr>
              <w:pStyle w:val="TableParagraph"/>
              <w:numPr>
                <w:ilvl w:val="0"/>
                <w:numId w:val="11"/>
              </w:numPr>
              <w:tabs>
                <w:tab w:val="left" w:pos="225"/>
              </w:tabs>
              <w:spacing w:line="230" w:lineRule="atLeast"/>
              <w:ind w:right="942" w:firstLine="0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5</w:t>
            </w:r>
            <w:r w:rsidR="00096962">
              <w:rPr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punktów (w przypadku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zatrudnienia tylko jednego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z</w:t>
            </w:r>
            <w:r w:rsidRPr="00096962">
              <w:rPr>
                <w:spacing w:val="-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rodziców)</w:t>
            </w:r>
          </w:p>
        </w:tc>
        <w:tc>
          <w:tcPr>
            <w:tcW w:w="2490" w:type="dxa"/>
            <w:gridSpan w:val="2"/>
          </w:tcPr>
          <w:p w14:paraId="5EC3EDA6" w14:textId="77777777" w:rsidR="00D803F9" w:rsidRPr="00096962" w:rsidRDefault="00D803F9" w:rsidP="00E86640">
            <w:pPr>
              <w:pStyle w:val="TableParagraph"/>
              <w:ind w:right="536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Oświadczenie rodzica/</w:t>
            </w:r>
            <w:r w:rsidRPr="00096962">
              <w:rPr>
                <w:spacing w:val="-48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rodziców/ opiekuna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prawnego/ opiekunów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prawnych</w:t>
            </w:r>
          </w:p>
          <w:p w14:paraId="1D80EF65" w14:textId="77777777" w:rsidR="00D803F9" w:rsidRPr="00096962" w:rsidRDefault="00D803F9" w:rsidP="00E86640">
            <w:pPr>
              <w:pStyle w:val="TableParagraph"/>
              <w:ind w:right="208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-wzór</w:t>
            </w:r>
            <w:r w:rsidRPr="00096962">
              <w:rPr>
                <w:spacing w:val="-6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stanowi</w:t>
            </w:r>
            <w:r w:rsidRPr="00096962">
              <w:rPr>
                <w:spacing w:val="-6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załącznik</w:t>
            </w:r>
            <w:r w:rsidRPr="00096962">
              <w:rPr>
                <w:spacing w:val="-5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nr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1 do uchwały</w:t>
            </w:r>
          </w:p>
        </w:tc>
      </w:tr>
      <w:tr w:rsidR="00D803F9" w:rsidRPr="00096962" w14:paraId="2F56517F" w14:textId="77777777" w:rsidTr="00096962">
        <w:trPr>
          <w:trHeight w:val="689"/>
        </w:trPr>
        <w:tc>
          <w:tcPr>
            <w:tcW w:w="851" w:type="dxa"/>
            <w:tcBorders>
              <w:bottom w:val="nil"/>
            </w:tcBorders>
          </w:tcPr>
          <w:p w14:paraId="432996B4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3</w:t>
            </w:r>
          </w:p>
        </w:tc>
        <w:tc>
          <w:tcPr>
            <w:tcW w:w="3666" w:type="dxa"/>
            <w:gridSpan w:val="2"/>
            <w:tcBorders>
              <w:bottom w:val="nil"/>
            </w:tcBorders>
          </w:tcPr>
          <w:p w14:paraId="2D875FEB" w14:textId="43B46EDE" w:rsidR="00D803F9" w:rsidRPr="00096962" w:rsidRDefault="00D803F9" w:rsidP="00E86640">
            <w:pPr>
              <w:pStyle w:val="TableParagraph"/>
              <w:spacing w:line="230" w:lineRule="atLeast"/>
              <w:ind w:right="153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Rodzeństwo dziecka (brat/ siostra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mieszkający wspólnie z kandydatem), które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="00723FB0">
              <w:rPr>
                <w:spacing w:val="-47"/>
                <w:sz w:val="24"/>
                <w:szCs w:val="24"/>
              </w:rPr>
              <w:t xml:space="preserve"> </w:t>
            </w:r>
            <w:r w:rsidR="00096962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kontynuować</w:t>
            </w:r>
            <w:r w:rsidRPr="00096962">
              <w:rPr>
                <w:spacing w:val="-6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będzie</w:t>
            </w:r>
            <w:r w:rsidRPr="00096962">
              <w:rPr>
                <w:spacing w:val="-5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edukację</w:t>
            </w:r>
            <w:r w:rsidRPr="00096962">
              <w:rPr>
                <w:spacing w:val="-5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przedszkolną</w:t>
            </w:r>
            <w:r w:rsidR="00096962">
              <w:rPr>
                <w:sz w:val="24"/>
                <w:szCs w:val="24"/>
              </w:rPr>
              <w:t xml:space="preserve"> w danym przedszkolu lub oddziale</w:t>
            </w:r>
          </w:p>
        </w:tc>
        <w:tc>
          <w:tcPr>
            <w:tcW w:w="3196" w:type="dxa"/>
            <w:gridSpan w:val="2"/>
            <w:tcBorders>
              <w:bottom w:val="nil"/>
            </w:tcBorders>
          </w:tcPr>
          <w:p w14:paraId="3D777CC2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10 punktów</w:t>
            </w:r>
          </w:p>
        </w:tc>
        <w:tc>
          <w:tcPr>
            <w:tcW w:w="2490" w:type="dxa"/>
            <w:gridSpan w:val="2"/>
            <w:tcBorders>
              <w:bottom w:val="nil"/>
            </w:tcBorders>
          </w:tcPr>
          <w:p w14:paraId="2BF9F5C5" w14:textId="77777777" w:rsidR="00D803F9" w:rsidRPr="00096962" w:rsidRDefault="00D803F9" w:rsidP="00E86640">
            <w:pPr>
              <w:pStyle w:val="TableParagraph"/>
              <w:spacing w:line="230" w:lineRule="atLeast"/>
              <w:ind w:right="536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Oświadczenie rodzica/</w:t>
            </w:r>
            <w:r w:rsidRPr="00096962">
              <w:rPr>
                <w:spacing w:val="-48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rodziców/ opiekuna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prawnego/</w:t>
            </w:r>
            <w:r w:rsidRPr="00096962">
              <w:rPr>
                <w:spacing w:val="-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opiekunów</w:t>
            </w:r>
          </w:p>
        </w:tc>
      </w:tr>
      <w:tr w:rsidR="00D803F9" w:rsidRPr="00096962" w14:paraId="2018201E" w14:textId="77777777" w:rsidTr="00096962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gridAfter w:val="1"/>
          <w:wAfter w:w="10" w:type="dxa"/>
          <w:trHeight w:val="68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157E" w14:textId="77777777" w:rsidR="00D803F9" w:rsidRPr="00096962" w:rsidRDefault="00D803F9" w:rsidP="00E8664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374D" w14:textId="3FA57910" w:rsidR="00D803F9" w:rsidRPr="00096962" w:rsidRDefault="00096962" w:rsidP="00096962">
            <w:pPr>
              <w:pStyle w:val="TableParagraph"/>
              <w:spacing w:line="230" w:lineRule="atLeast"/>
              <w:ind w:left="0" w:right="7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803F9" w:rsidRPr="00096962">
              <w:rPr>
                <w:sz w:val="24"/>
                <w:szCs w:val="24"/>
              </w:rPr>
              <w:t>przedszkolnym w</w:t>
            </w:r>
            <w:r>
              <w:rPr>
                <w:sz w:val="24"/>
                <w:szCs w:val="24"/>
              </w:rPr>
              <w:t xml:space="preserve"> publicznej szkole podstawowej</w:t>
            </w:r>
          </w:p>
        </w:tc>
        <w:tc>
          <w:tcPr>
            <w:tcW w:w="31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451D" w14:textId="77777777" w:rsidR="00D803F9" w:rsidRPr="00096962" w:rsidRDefault="00D803F9" w:rsidP="00E8664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2F98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prawnych</w:t>
            </w:r>
          </w:p>
          <w:p w14:paraId="5ED4ADB0" w14:textId="77777777" w:rsidR="00D803F9" w:rsidRPr="00096962" w:rsidRDefault="00D803F9" w:rsidP="00E86640">
            <w:pPr>
              <w:pStyle w:val="TableParagraph"/>
              <w:spacing w:line="230" w:lineRule="atLeast"/>
              <w:ind w:right="208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-wzór</w:t>
            </w:r>
            <w:r w:rsidRPr="00096962">
              <w:rPr>
                <w:spacing w:val="-6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stanowi</w:t>
            </w:r>
            <w:r w:rsidRPr="00096962">
              <w:rPr>
                <w:spacing w:val="-6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załącznik</w:t>
            </w:r>
            <w:r w:rsidRPr="00096962">
              <w:rPr>
                <w:spacing w:val="-5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nr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2 do uchwały</w:t>
            </w:r>
          </w:p>
        </w:tc>
      </w:tr>
      <w:tr w:rsidR="00D803F9" w:rsidRPr="00096962" w14:paraId="473F292C" w14:textId="77777777" w:rsidTr="00096962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gridAfter w:val="1"/>
          <w:wAfter w:w="10" w:type="dxa"/>
          <w:trHeight w:val="9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D6F2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4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D6A8" w14:textId="77777777" w:rsidR="00D803F9" w:rsidRPr="00096962" w:rsidRDefault="00D803F9" w:rsidP="00E86640">
            <w:pPr>
              <w:pStyle w:val="TableParagraph"/>
              <w:spacing w:line="230" w:lineRule="atLeast"/>
              <w:ind w:right="462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Kandydat z placówki opiekuńczo-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wychowawczej</w:t>
            </w:r>
            <w:r w:rsidRPr="00096962">
              <w:rPr>
                <w:spacing w:val="-4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oraz</w:t>
            </w:r>
            <w:r w:rsidRPr="00096962">
              <w:rPr>
                <w:spacing w:val="-3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kandydat</w:t>
            </w:r>
            <w:r w:rsidRPr="00096962">
              <w:rPr>
                <w:spacing w:val="-4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z</w:t>
            </w:r>
            <w:r w:rsidRPr="00096962">
              <w:rPr>
                <w:spacing w:val="-3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rodziny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objętej nadzorem kuratorskim lub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wsparciem</w:t>
            </w:r>
            <w:r w:rsidRPr="00096962">
              <w:rPr>
                <w:spacing w:val="-2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asystenta rodziny</w:t>
            </w:r>
          </w:p>
        </w:tc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D594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5 punktów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73D9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Do</w:t>
            </w:r>
            <w:r w:rsidRPr="00096962">
              <w:rPr>
                <w:spacing w:val="-3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wglądu</w:t>
            </w:r>
            <w:r w:rsidRPr="00096962">
              <w:rPr>
                <w:spacing w:val="-3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dokumenty</w:t>
            </w:r>
          </w:p>
          <w:p w14:paraId="62CC0094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poświadczające</w:t>
            </w:r>
            <w:r w:rsidRPr="00096962">
              <w:rPr>
                <w:spacing w:val="-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kryterium</w:t>
            </w:r>
          </w:p>
        </w:tc>
      </w:tr>
      <w:tr w:rsidR="00D803F9" w:rsidRPr="00096962" w14:paraId="32FFFB95" w14:textId="77777777" w:rsidTr="00096962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gridAfter w:val="1"/>
          <w:wAfter w:w="10" w:type="dxa"/>
          <w:trHeight w:val="13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5D0A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5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4396" w14:textId="77777777" w:rsidR="00D803F9" w:rsidRPr="00096962" w:rsidRDefault="00D803F9" w:rsidP="00E86640">
            <w:pPr>
              <w:pStyle w:val="TableParagraph"/>
              <w:ind w:right="158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Rodzice (opiekunowie prawni) składają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roczne zeznania podatkowe do właściwego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miejscowo dla mieszkańców gminy Gołdap</w:t>
            </w:r>
            <w:r w:rsidRPr="00096962">
              <w:rPr>
                <w:spacing w:val="-48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Urzędu</w:t>
            </w:r>
            <w:r w:rsidRPr="00096962">
              <w:rPr>
                <w:spacing w:val="-2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Skarbowego</w:t>
            </w:r>
          </w:p>
        </w:tc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D477" w14:textId="77777777" w:rsidR="00D803F9" w:rsidRPr="00096962" w:rsidRDefault="00D803F9" w:rsidP="00E86640">
            <w:pPr>
              <w:pStyle w:val="TableParagraph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5 punktów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C68E" w14:textId="77777777" w:rsidR="00D803F9" w:rsidRPr="00096962" w:rsidRDefault="00D803F9" w:rsidP="00E86640">
            <w:pPr>
              <w:pStyle w:val="TableParagraph"/>
              <w:ind w:right="536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Oświadczenie rodzica/</w:t>
            </w:r>
            <w:r w:rsidRPr="00096962">
              <w:rPr>
                <w:spacing w:val="-48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rodziców/ opiekuna</w:t>
            </w:r>
            <w:r w:rsidRPr="00096962">
              <w:rPr>
                <w:spacing w:val="1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prawnego/ opiekunów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prawnych</w:t>
            </w:r>
          </w:p>
          <w:p w14:paraId="559AE996" w14:textId="77777777" w:rsidR="00D803F9" w:rsidRPr="00096962" w:rsidRDefault="00D803F9" w:rsidP="00E86640">
            <w:pPr>
              <w:pStyle w:val="TableParagraph"/>
              <w:spacing w:line="230" w:lineRule="atLeast"/>
              <w:ind w:right="208"/>
              <w:rPr>
                <w:sz w:val="24"/>
                <w:szCs w:val="24"/>
              </w:rPr>
            </w:pPr>
            <w:r w:rsidRPr="00096962">
              <w:rPr>
                <w:sz w:val="24"/>
                <w:szCs w:val="24"/>
              </w:rPr>
              <w:t>-wzór</w:t>
            </w:r>
            <w:r w:rsidRPr="00096962">
              <w:rPr>
                <w:spacing w:val="-6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stanowi</w:t>
            </w:r>
            <w:r w:rsidRPr="00096962">
              <w:rPr>
                <w:spacing w:val="-6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załącznik</w:t>
            </w:r>
            <w:r w:rsidRPr="00096962">
              <w:rPr>
                <w:spacing w:val="-5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nr</w:t>
            </w:r>
            <w:r w:rsidRPr="00096962">
              <w:rPr>
                <w:spacing w:val="-47"/>
                <w:sz w:val="24"/>
                <w:szCs w:val="24"/>
              </w:rPr>
              <w:t xml:space="preserve"> </w:t>
            </w:r>
            <w:r w:rsidRPr="00096962">
              <w:rPr>
                <w:sz w:val="24"/>
                <w:szCs w:val="24"/>
              </w:rPr>
              <w:t>3 do uchwały</w:t>
            </w:r>
          </w:p>
        </w:tc>
      </w:tr>
    </w:tbl>
    <w:p w14:paraId="21633FAC" w14:textId="77777777" w:rsidR="00D803F9" w:rsidRPr="00096962" w:rsidRDefault="00D803F9" w:rsidP="00096962">
      <w:pPr>
        <w:tabs>
          <w:tab w:val="left" w:pos="780"/>
        </w:tabs>
        <w:ind w:right="519"/>
        <w:jc w:val="both"/>
        <w:rPr>
          <w:rFonts w:ascii="Times New Roman" w:hAnsi="Times New Roman" w:cs="Times New Roman"/>
          <w:sz w:val="24"/>
          <w:szCs w:val="24"/>
        </w:rPr>
      </w:pPr>
      <w:r w:rsidRPr="00096962">
        <w:rPr>
          <w:rFonts w:ascii="Times New Roman" w:hAnsi="Times New Roman" w:cs="Times New Roman"/>
          <w:sz w:val="24"/>
          <w:szCs w:val="24"/>
        </w:rPr>
        <w:t>W</w:t>
      </w:r>
      <w:r w:rsidRPr="000969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przypadku</w:t>
      </w:r>
      <w:r w:rsidRPr="00096962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równorzędnych</w:t>
      </w:r>
      <w:r w:rsidRPr="00096962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wyników</w:t>
      </w:r>
      <w:r w:rsidRPr="00096962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uzyskanych</w:t>
      </w:r>
      <w:r w:rsidRPr="00096962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w</w:t>
      </w:r>
      <w:r w:rsidRPr="000969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drugim</w:t>
      </w:r>
      <w:r w:rsidRPr="00096962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etapie</w:t>
      </w:r>
      <w:r w:rsidRPr="00096962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postępowania</w:t>
      </w:r>
      <w:r w:rsidRPr="00096962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rekrutacyjnego,</w:t>
      </w:r>
      <w:r w:rsidRPr="00096962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o pierwszeństwie</w:t>
      </w:r>
      <w:r w:rsidRPr="000969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przyjęcia</w:t>
      </w:r>
      <w:r w:rsidRPr="000969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kandydata</w:t>
      </w:r>
      <w:r w:rsidRPr="000969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decyduje</w:t>
      </w:r>
      <w:r w:rsidRPr="000969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termin</w:t>
      </w:r>
      <w:r w:rsidRPr="000969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złożenia</w:t>
      </w:r>
      <w:r w:rsidRPr="000969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wniosku</w:t>
      </w:r>
      <w:r w:rsidRPr="000969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wraz</w:t>
      </w:r>
      <w:r w:rsidRPr="000969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z kompletem</w:t>
      </w:r>
      <w:r w:rsidRPr="000969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dokumentów</w:t>
      </w:r>
      <w:r w:rsidRPr="000969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stanowiących</w:t>
      </w:r>
      <w:r w:rsidRPr="000969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96962">
        <w:rPr>
          <w:rFonts w:ascii="Times New Roman" w:hAnsi="Times New Roman" w:cs="Times New Roman"/>
          <w:sz w:val="24"/>
          <w:szCs w:val="24"/>
        </w:rPr>
        <w:t>załączniki.</w:t>
      </w:r>
    </w:p>
    <w:p w14:paraId="0F1235F1" w14:textId="77777777" w:rsidR="00D803F9" w:rsidRDefault="00D803F9"/>
    <w:sectPr w:rsidR="00D803F9" w:rsidSect="00A510A1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A1D9CB" w14:textId="77777777" w:rsidR="00DB698D" w:rsidRDefault="00DB698D" w:rsidP="00D803F9">
      <w:pPr>
        <w:spacing w:after="0" w:line="240" w:lineRule="auto"/>
      </w:pPr>
      <w:r>
        <w:separator/>
      </w:r>
    </w:p>
  </w:endnote>
  <w:endnote w:type="continuationSeparator" w:id="0">
    <w:p w14:paraId="54828D50" w14:textId="77777777" w:rsidR="00DB698D" w:rsidRDefault="00DB698D" w:rsidP="00D80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C9F362" w14:textId="77777777" w:rsidR="00DB698D" w:rsidRDefault="00DB698D" w:rsidP="00D803F9">
      <w:pPr>
        <w:spacing w:after="0" w:line="240" w:lineRule="auto"/>
      </w:pPr>
      <w:r>
        <w:separator/>
      </w:r>
    </w:p>
  </w:footnote>
  <w:footnote w:type="continuationSeparator" w:id="0">
    <w:p w14:paraId="63187700" w14:textId="77777777" w:rsidR="00DB698D" w:rsidRDefault="00DB698D" w:rsidP="00D80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A4272"/>
    <w:multiLevelType w:val="hybridMultilevel"/>
    <w:tmpl w:val="BD78508E"/>
    <w:lvl w:ilvl="0" w:tplc="B75AA57C">
      <w:numFmt w:val="bullet"/>
      <w:lvlText w:val="-"/>
      <w:lvlJc w:val="left"/>
      <w:pPr>
        <w:ind w:left="108" w:hanging="11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0DA6F826">
      <w:numFmt w:val="bullet"/>
      <w:lvlText w:val="•"/>
      <w:lvlJc w:val="left"/>
      <w:pPr>
        <w:ind w:left="408" w:hanging="117"/>
      </w:pPr>
      <w:rPr>
        <w:rFonts w:hint="default"/>
        <w:lang w:val="pl-PL" w:eastAsia="en-US" w:bidi="ar-SA"/>
      </w:rPr>
    </w:lvl>
    <w:lvl w:ilvl="2" w:tplc="853E352E">
      <w:numFmt w:val="bullet"/>
      <w:lvlText w:val="•"/>
      <w:lvlJc w:val="left"/>
      <w:pPr>
        <w:ind w:left="717" w:hanging="117"/>
      </w:pPr>
      <w:rPr>
        <w:rFonts w:hint="default"/>
        <w:lang w:val="pl-PL" w:eastAsia="en-US" w:bidi="ar-SA"/>
      </w:rPr>
    </w:lvl>
    <w:lvl w:ilvl="3" w:tplc="B6CEB5EE">
      <w:numFmt w:val="bullet"/>
      <w:lvlText w:val="•"/>
      <w:lvlJc w:val="left"/>
      <w:pPr>
        <w:ind w:left="1025" w:hanging="117"/>
      </w:pPr>
      <w:rPr>
        <w:rFonts w:hint="default"/>
        <w:lang w:val="pl-PL" w:eastAsia="en-US" w:bidi="ar-SA"/>
      </w:rPr>
    </w:lvl>
    <w:lvl w:ilvl="4" w:tplc="F7C25C98">
      <w:numFmt w:val="bullet"/>
      <w:lvlText w:val="•"/>
      <w:lvlJc w:val="left"/>
      <w:pPr>
        <w:ind w:left="1334" w:hanging="117"/>
      </w:pPr>
      <w:rPr>
        <w:rFonts w:hint="default"/>
        <w:lang w:val="pl-PL" w:eastAsia="en-US" w:bidi="ar-SA"/>
      </w:rPr>
    </w:lvl>
    <w:lvl w:ilvl="5" w:tplc="95BEFFEE">
      <w:numFmt w:val="bullet"/>
      <w:lvlText w:val="•"/>
      <w:lvlJc w:val="left"/>
      <w:pPr>
        <w:ind w:left="1643" w:hanging="117"/>
      </w:pPr>
      <w:rPr>
        <w:rFonts w:hint="default"/>
        <w:lang w:val="pl-PL" w:eastAsia="en-US" w:bidi="ar-SA"/>
      </w:rPr>
    </w:lvl>
    <w:lvl w:ilvl="6" w:tplc="D26C29F6">
      <w:numFmt w:val="bullet"/>
      <w:lvlText w:val="•"/>
      <w:lvlJc w:val="left"/>
      <w:pPr>
        <w:ind w:left="1951" w:hanging="117"/>
      </w:pPr>
      <w:rPr>
        <w:rFonts w:hint="default"/>
        <w:lang w:val="pl-PL" w:eastAsia="en-US" w:bidi="ar-SA"/>
      </w:rPr>
    </w:lvl>
    <w:lvl w:ilvl="7" w:tplc="3E1E6700">
      <w:numFmt w:val="bullet"/>
      <w:lvlText w:val="•"/>
      <w:lvlJc w:val="left"/>
      <w:pPr>
        <w:ind w:left="2260" w:hanging="117"/>
      </w:pPr>
      <w:rPr>
        <w:rFonts w:hint="default"/>
        <w:lang w:val="pl-PL" w:eastAsia="en-US" w:bidi="ar-SA"/>
      </w:rPr>
    </w:lvl>
    <w:lvl w:ilvl="8" w:tplc="DA9E633C">
      <w:numFmt w:val="bullet"/>
      <w:lvlText w:val="•"/>
      <w:lvlJc w:val="left"/>
      <w:pPr>
        <w:ind w:left="2568" w:hanging="117"/>
      </w:pPr>
      <w:rPr>
        <w:rFonts w:hint="default"/>
        <w:lang w:val="pl-PL" w:eastAsia="en-US" w:bidi="ar-SA"/>
      </w:rPr>
    </w:lvl>
  </w:abstractNum>
  <w:abstractNum w:abstractNumId="1">
    <w:nsid w:val="15B85B06"/>
    <w:multiLevelType w:val="multilevel"/>
    <w:tmpl w:val="5A90C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3165C2"/>
    <w:multiLevelType w:val="multilevel"/>
    <w:tmpl w:val="0B7AA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1E388D"/>
    <w:multiLevelType w:val="multilevel"/>
    <w:tmpl w:val="3F7A8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1C1522"/>
    <w:multiLevelType w:val="multilevel"/>
    <w:tmpl w:val="E312D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F90C45"/>
    <w:multiLevelType w:val="multilevel"/>
    <w:tmpl w:val="D8A6D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F304DC"/>
    <w:multiLevelType w:val="multilevel"/>
    <w:tmpl w:val="161A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55877C5"/>
    <w:multiLevelType w:val="multilevel"/>
    <w:tmpl w:val="C2502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D7192E"/>
    <w:multiLevelType w:val="multilevel"/>
    <w:tmpl w:val="76342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DB6B39"/>
    <w:multiLevelType w:val="multilevel"/>
    <w:tmpl w:val="6A327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95291E"/>
    <w:multiLevelType w:val="multilevel"/>
    <w:tmpl w:val="5E3CA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A1129F"/>
    <w:multiLevelType w:val="hybridMultilevel"/>
    <w:tmpl w:val="3B324008"/>
    <w:lvl w:ilvl="0" w:tplc="E3E8D4F6">
      <w:start w:val="2"/>
      <w:numFmt w:val="decimal"/>
      <w:lvlText w:val="%1."/>
      <w:lvlJc w:val="left"/>
      <w:pPr>
        <w:ind w:left="645" w:hanging="22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7E945A5A">
      <w:numFmt w:val="bullet"/>
      <w:lvlText w:val="•"/>
      <w:lvlJc w:val="left"/>
      <w:pPr>
        <w:ind w:left="1683" w:hanging="220"/>
      </w:pPr>
      <w:rPr>
        <w:rFonts w:hint="default"/>
        <w:lang w:val="pl-PL" w:eastAsia="en-US" w:bidi="ar-SA"/>
      </w:rPr>
    </w:lvl>
    <w:lvl w:ilvl="2" w:tplc="A4EC8922">
      <w:numFmt w:val="bullet"/>
      <w:lvlText w:val="•"/>
      <w:lvlJc w:val="left"/>
      <w:pPr>
        <w:ind w:left="2722" w:hanging="220"/>
      </w:pPr>
      <w:rPr>
        <w:rFonts w:hint="default"/>
        <w:lang w:val="pl-PL" w:eastAsia="en-US" w:bidi="ar-SA"/>
      </w:rPr>
    </w:lvl>
    <w:lvl w:ilvl="3" w:tplc="6FDA9CE6">
      <w:numFmt w:val="bullet"/>
      <w:lvlText w:val="•"/>
      <w:lvlJc w:val="left"/>
      <w:pPr>
        <w:ind w:left="3760" w:hanging="220"/>
      </w:pPr>
      <w:rPr>
        <w:rFonts w:hint="default"/>
        <w:lang w:val="pl-PL" w:eastAsia="en-US" w:bidi="ar-SA"/>
      </w:rPr>
    </w:lvl>
    <w:lvl w:ilvl="4" w:tplc="C610D2A0">
      <w:numFmt w:val="bullet"/>
      <w:lvlText w:val="•"/>
      <w:lvlJc w:val="left"/>
      <w:pPr>
        <w:ind w:left="4799" w:hanging="220"/>
      </w:pPr>
      <w:rPr>
        <w:rFonts w:hint="default"/>
        <w:lang w:val="pl-PL" w:eastAsia="en-US" w:bidi="ar-SA"/>
      </w:rPr>
    </w:lvl>
    <w:lvl w:ilvl="5" w:tplc="DF30D444">
      <w:numFmt w:val="bullet"/>
      <w:lvlText w:val="•"/>
      <w:lvlJc w:val="left"/>
      <w:pPr>
        <w:ind w:left="5838" w:hanging="220"/>
      </w:pPr>
      <w:rPr>
        <w:rFonts w:hint="default"/>
        <w:lang w:val="pl-PL" w:eastAsia="en-US" w:bidi="ar-SA"/>
      </w:rPr>
    </w:lvl>
    <w:lvl w:ilvl="6" w:tplc="C6A08048">
      <w:numFmt w:val="bullet"/>
      <w:lvlText w:val="•"/>
      <w:lvlJc w:val="left"/>
      <w:pPr>
        <w:ind w:left="6876" w:hanging="220"/>
      </w:pPr>
      <w:rPr>
        <w:rFonts w:hint="default"/>
        <w:lang w:val="pl-PL" w:eastAsia="en-US" w:bidi="ar-SA"/>
      </w:rPr>
    </w:lvl>
    <w:lvl w:ilvl="7" w:tplc="E2C2D9D8">
      <w:numFmt w:val="bullet"/>
      <w:lvlText w:val="•"/>
      <w:lvlJc w:val="left"/>
      <w:pPr>
        <w:ind w:left="7915" w:hanging="220"/>
      </w:pPr>
      <w:rPr>
        <w:rFonts w:hint="default"/>
        <w:lang w:val="pl-PL" w:eastAsia="en-US" w:bidi="ar-SA"/>
      </w:rPr>
    </w:lvl>
    <w:lvl w:ilvl="8" w:tplc="F606DCC2">
      <w:numFmt w:val="bullet"/>
      <w:lvlText w:val="•"/>
      <w:lvlJc w:val="left"/>
      <w:pPr>
        <w:ind w:left="8953" w:hanging="220"/>
      </w:pPr>
      <w:rPr>
        <w:rFonts w:hint="default"/>
        <w:lang w:val="pl-PL" w:eastAsia="en-US" w:bidi="ar-SA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3"/>
  </w:num>
  <w:num w:numId="5">
    <w:abstractNumId w:val="8"/>
  </w:num>
  <w:num w:numId="6">
    <w:abstractNumId w:val="4"/>
  </w:num>
  <w:num w:numId="7">
    <w:abstractNumId w:val="1"/>
  </w:num>
  <w:num w:numId="8">
    <w:abstractNumId w:val="10"/>
  </w:num>
  <w:num w:numId="9">
    <w:abstractNumId w:val="2"/>
  </w:num>
  <w:num w:numId="10">
    <w:abstractNumId w:val="5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875"/>
    <w:rsid w:val="00096962"/>
    <w:rsid w:val="00172DD0"/>
    <w:rsid w:val="002239A2"/>
    <w:rsid w:val="00231875"/>
    <w:rsid w:val="002879DA"/>
    <w:rsid w:val="00471756"/>
    <w:rsid w:val="00524AB6"/>
    <w:rsid w:val="00555A66"/>
    <w:rsid w:val="00603219"/>
    <w:rsid w:val="006E1EE0"/>
    <w:rsid w:val="00723FB0"/>
    <w:rsid w:val="007A147E"/>
    <w:rsid w:val="00897485"/>
    <w:rsid w:val="008F42C7"/>
    <w:rsid w:val="00A510A1"/>
    <w:rsid w:val="00C136ED"/>
    <w:rsid w:val="00CF29CC"/>
    <w:rsid w:val="00D678FB"/>
    <w:rsid w:val="00D70301"/>
    <w:rsid w:val="00D803F9"/>
    <w:rsid w:val="00DB698D"/>
    <w:rsid w:val="00DD3F29"/>
    <w:rsid w:val="00F1706A"/>
    <w:rsid w:val="00F5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E0F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55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55A66"/>
    <w:rPr>
      <w:b/>
      <w:bCs/>
    </w:rPr>
  </w:style>
  <w:style w:type="character" w:styleId="Hipercze">
    <w:name w:val="Hyperlink"/>
    <w:basedOn w:val="Domylnaczcionkaakapitu"/>
    <w:uiPriority w:val="99"/>
    <w:unhideWhenUsed/>
    <w:rsid w:val="00555A66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72DD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80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03F9"/>
  </w:style>
  <w:style w:type="paragraph" w:styleId="Stopka">
    <w:name w:val="footer"/>
    <w:basedOn w:val="Normalny"/>
    <w:link w:val="StopkaZnak"/>
    <w:uiPriority w:val="99"/>
    <w:unhideWhenUsed/>
    <w:rsid w:val="00D80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03F9"/>
  </w:style>
  <w:style w:type="table" w:customStyle="1" w:styleId="TableNormal">
    <w:name w:val="Table Normal"/>
    <w:uiPriority w:val="2"/>
    <w:semiHidden/>
    <w:unhideWhenUsed/>
    <w:qFormat/>
    <w:rsid w:val="00D803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803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803F9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D803F9"/>
    <w:pPr>
      <w:widowControl w:val="0"/>
      <w:autoSpaceDE w:val="0"/>
      <w:autoSpaceDN w:val="0"/>
      <w:spacing w:before="120" w:after="0" w:line="240" w:lineRule="auto"/>
      <w:ind w:left="220" w:right="518" w:firstLine="34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D803F9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55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55A66"/>
    <w:rPr>
      <w:b/>
      <w:bCs/>
    </w:rPr>
  </w:style>
  <w:style w:type="character" w:styleId="Hipercze">
    <w:name w:val="Hyperlink"/>
    <w:basedOn w:val="Domylnaczcionkaakapitu"/>
    <w:uiPriority w:val="99"/>
    <w:unhideWhenUsed/>
    <w:rsid w:val="00555A66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72DD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80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03F9"/>
  </w:style>
  <w:style w:type="paragraph" w:styleId="Stopka">
    <w:name w:val="footer"/>
    <w:basedOn w:val="Normalny"/>
    <w:link w:val="StopkaZnak"/>
    <w:uiPriority w:val="99"/>
    <w:unhideWhenUsed/>
    <w:rsid w:val="00D80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03F9"/>
  </w:style>
  <w:style w:type="table" w:customStyle="1" w:styleId="TableNormal">
    <w:name w:val="Table Normal"/>
    <w:uiPriority w:val="2"/>
    <w:semiHidden/>
    <w:unhideWhenUsed/>
    <w:qFormat/>
    <w:rsid w:val="00D803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803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803F9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D803F9"/>
    <w:pPr>
      <w:widowControl w:val="0"/>
      <w:autoSpaceDE w:val="0"/>
      <w:autoSpaceDN w:val="0"/>
      <w:spacing w:before="120" w:after="0" w:line="240" w:lineRule="auto"/>
      <w:ind w:left="220" w:right="518" w:firstLine="34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D803F9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1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naborp-kandydat.vulcan.net.pl/gminagolda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ldap.pl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C66EB-AB43-4022-9693-FBA9E6A27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1747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Kowalczyk</dc:creator>
  <cp:lastModifiedBy>Jagoda</cp:lastModifiedBy>
  <cp:revision>2</cp:revision>
  <cp:lastPrinted>2023-02-28T06:41:00Z</cp:lastPrinted>
  <dcterms:created xsi:type="dcterms:W3CDTF">2023-02-28T13:55:00Z</dcterms:created>
  <dcterms:modified xsi:type="dcterms:W3CDTF">2023-02-28T13:55:00Z</dcterms:modified>
</cp:coreProperties>
</file>